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CD55" w14:textId="77777777" w:rsidR="00FA6D5F" w:rsidRDefault="00FA6D5F">
      <w:pPr>
        <w:snapToGrid/>
        <w:ind w:firstLineChars="0" w:firstLine="0"/>
        <w:rPr>
          <w:rFonts w:ascii="宋体" w:eastAsia="宋体" w:hAnsi="宋体" w:hint="eastAsia"/>
          <w:b/>
          <w:bCs/>
          <w:color w:val="000000"/>
          <w:sz w:val="24"/>
        </w:rPr>
      </w:pPr>
    </w:p>
    <w:p w14:paraId="77B51556" w14:textId="77777777" w:rsidR="00FA6D5F" w:rsidRDefault="00000000">
      <w:pPr>
        <w:snapToGrid/>
        <w:spacing w:line="360" w:lineRule="auto"/>
        <w:ind w:firstLineChars="0" w:firstLine="0"/>
        <w:jc w:val="center"/>
        <w:outlineLvl w:val="0"/>
        <w:rPr>
          <w:rFonts w:ascii="宋体" w:eastAsia="宋体" w:hAnsi="宋体" w:hint="eastAsia"/>
          <w:b/>
          <w:bCs/>
          <w:color w:val="000000"/>
          <w:szCs w:val="28"/>
        </w:rPr>
      </w:pPr>
      <w:r>
        <w:rPr>
          <w:rFonts w:ascii="宋体" w:eastAsia="宋体" w:hAnsi="宋体" w:hint="eastAsia"/>
          <w:b/>
          <w:bCs/>
          <w:color w:val="000000"/>
          <w:szCs w:val="28"/>
        </w:rPr>
        <w:t>比选方案</w:t>
      </w:r>
      <w:r>
        <w:rPr>
          <w:rFonts w:ascii="宋体" w:eastAsia="宋体" w:hAnsi="宋体"/>
          <w:b/>
          <w:bCs/>
          <w:color w:val="000000"/>
          <w:szCs w:val="28"/>
        </w:rPr>
        <w:t>领取登记表</w:t>
      </w:r>
    </w:p>
    <w:tbl>
      <w:tblPr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3159"/>
        <w:gridCol w:w="6127"/>
      </w:tblGrid>
      <w:tr w:rsidR="00FA6D5F" w14:paraId="2D04A959" w14:textId="77777777">
        <w:trPr>
          <w:trHeight w:hRule="exact" w:val="98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6DD0" w14:textId="77777777" w:rsidR="00FA6D5F" w:rsidRDefault="0000000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C238" w14:textId="77777777" w:rsidR="00FA6D5F" w:rsidRDefault="00FA6D5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A6D5F" w14:paraId="5CE0845E" w14:textId="77777777">
        <w:trPr>
          <w:trHeight w:val="770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8E5B" w14:textId="77777777" w:rsidR="00FA6D5F" w:rsidRDefault="0000000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F66D" w14:textId="77777777" w:rsidR="00FA6D5F" w:rsidRDefault="00FA6D5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A6D5F" w14:paraId="594D9640" w14:textId="77777777">
        <w:trPr>
          <w:trHeight w:val="595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302" w14:textId="77777777" w:rsidR="00FA6D5F" w:rsidRDefault="0000000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3D0B" w14:textId="77777777" w:rsidR="00FA6D5F" w:rsidRDefault="00FA6D5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A6D5F" w14:paraId="3F0D057E" w14:textId="77777777">
        <w:trPr>
          <w:trHeight w:val="664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B7D" w14:textId="77777777" w:rsidR="00FA6D5F" w:rsidRDefault="0000000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8604" w14:textId="77777777" w:rsidR="00FA6D5F" w:rsidRDefault="00FA6D5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A6D5F" w14:paraId="00AA3EFE" w14:textId="77777777">
        <w:trPr>
          <w:trHeight w:val="784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9BE5" w14:textId="77777777" w:rsidR="00FA6D5F" w:rsidRDefault="0000000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比选方案接收电子邮箱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9A54" w14:textId="77777777" w:rsidR="00FA6D5F" w:rsidRDefault="00FA6D5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A6D5F" w14:paraId="36A56B2D" w14:textId="77777777">
        <w:trPr>
          <w:trHeight w:val="2601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4BC6" w14:textId="77777777" w:rsidR="00FA6D5F" w:rsidRDefault="0000000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B8EE" w14:textId="77777777" w:rsidR="00FA6D5F" w:rsidRDefault="00FA6D5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030D5E04" w14:textId="77777777" w:rsidR="00FA6D5F" w:rsidRDefault="00FA6D5F">
      <w:pPr>
        <w:ind w:firstLineChars="0" w:firstLine="0"/>
      </w:pPr>
    </w:p>
    <w:sectPr w:rsidR="00FA6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5B488" w14:textId="77777777" w:rsidR="00817EE2" w:rsidRDefault="00817EE2">
      <w:pPr>
        <w:spacing w:line="240" w:lineRule="auto"/>
        <w:ind w:firstLine="560"/>
      </w:pPr>
      <w:r>
        <w:separator/>
      </w:r>
    </w:p>
  </w:endnote>
  <w:endnote w:type="continuationSeparator" w:id="0">
    <w:p w14:paraId="3C492AFE" w14:textId="77777777" w:rsidR="00817EE2" w:rsidRDefault="00817EE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DDE8" w14:textId="77777777" w:rsidR="006F5CD9" w:rsidRDefault="006F5CD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BAF8" w14:textId="77777777" w:rsidR="006F5CD9" w:rsidRDefault="006F5CD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6EF6" w14:textId="77777777" w:rsidR="006F5CD9" w:rsidRDefault="006F5CD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EB47" w14:textId="77777777" w:rsidR="00817EE2" w:rsidRDefault="00817EE2">
      <w:pPr>
        <w:ind w:firstLine="560"/>
      </w:pPr>
      <w:r>
        <w:separator/>
      </w:r>
    </w:p>
  </w:footnote>
  <w:footnote w:type="continuationSeparator" w:id="0">
    <w:p w14:paraId="04ED1A24" w14:textId="77777777" w:rsidR="00817EE2" w:rsidRDefault="00817EE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949D" w14:textId="77777777" w:rsidR="006F5CD9" w:rsidRDefault="006F5CD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A2B0" w14:textId="77777777" w:rsidR="006F5CD9" w:rsidRDefault="006F5CD9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CDC9" w14:textId="77777777" w:rsidR="006F5CD9" w:rsidRDefault="006F5CD9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5F"/>
    <w:rsid w:val="006F5CD9"/>
    <w:rsid w:val="00817EE2"/>
    <w:rsid w:val="00B81922"/>
    <w:rsid w:val="00FA6D5F"/>
    <w:rsid w:val="0373023A"/>
    <w:rsid w:val="057F065C"/>
    <w:rsid w:val="10DE52EC"/>
    <w:rsid w:val="1FDC50EC"/>
    <w:rsid w:val="213A031C"/>
    <w:rsid w:val="249068C2"/>
    <w:rsid w:val="25585215"/>
    <w:rsid w:val="26D7660D"/>
    <w:rsid w:val="2CFC0B7C"/>
    <w:rsid w:val="4D782D29"/>
    <w:rsid w:val="5AF13CBB"/>
    <w:rsid w:val="5EF36C68"/>
    <w:rsid w:val="64616F3B"/>
    <w:rsid w:val="67A6137F"/>
    <w:rsid w:val="6B361113"/>
    <w:rsid w:val="6D521B17"/>
    <w:rsid w:val="6D7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9133F"/>
  <w15:docId w15:val="{944E4415-B338-44A7-995B-2BCDA89D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napToGrid w:val="0"/>
      <w:spacing w:line="312" w:lineRule="auto"/>
      <w:ind w:firstLineChars="200" w:firstLine="200"/>
      <w:jc w:val="both"/>
    </w:pPr>
    <w:rPr>
      <w:rFonts w:eastAsia="华文仿宋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Body Text"/>
    <w:basedOn w:val="a"/>
    <w:next w:val="a"/>
    <w:uiPriority w:val="1"/>
    <w:qFormat/>
    <w:rPr>
      <w:szCs w:val="21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jc w:val="left"/>
    </w:pPr>
    <w:rPr>
      <w:rFonts w:ascii="宋体"/>
      <w:kern w:val="0"/>
      <w:sz w:val="18"/>
      <w:szCs w:val="20"/>
    </w:rPr>
  </w:style>
  <w:style w:type="paragraph" w:styleId="a6">
    <w:name w:val="Body Text First Indent"/>
    <w:basedOn w:val="a4"/>
    <w:next w:val="a"/>
    <w:qFormat/>
    <w:pPr>
      <w:spacing w:after="120"/>
      <w:ind w:firstLine="960"/>
    </w:pPr>
    <w:rPr>
      <w:rFonts w:eastAsia="宋体"/>
      <w:sz w:val="21"/>
      <w:szCs w:val="24"/>
    </w:rPr>
  </w:style>
  <w:style w:type="paragraph" w:styleId="a7">
    <w:name w:val="header"/>
    <w:basedOn w:val="a"/>
    <w:link w:val="a8"/>
    <w:rsid w:val="006F5CD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6F5CD9"/>
    <w:rPr>
      <w:rFonts w:eastAsia="华文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比选方案领取登记表</dc:title>
  <dc:creator>32912</dc:creator>
  <cp:lastModifiedBy>man zhang</cp:lastModifiedBy>
  <cp:revision>2</cp:revision>
  <dcterms:created xsi:type="dcterms:W3CDTF">2025-09-05T08:21:00Z</dcterms:created>
  <dcterms:modified xsi:type="dcterms:W3CDTF">2025-09-05T08:21:00Z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A318A97A575C465C8DAD47E1EC01B807</vt:lpwstr>
  </property>
  <property fmtid="{D5CDD505-2E9C-101B-9397-08002B2CF9AE}" pid="4" name="KSOTemplateDocerSaveRecord">
    <vt:lpwstr>eyJoZGlkIjoiYTU5YTM1NGQ5NmFjMmE4ZGRjZTYxNTE1YzQxYWFlNjgiLCJ1c2VySWQiOiI0MjgxMjUyOTMifQ==</vt:lpwstr>
  </property>
</Properties>
</file>